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A6FCF" w14:textId="10354DF8" w:rsidR="007C41F7" w:rsidRDefault="007C41F7" w:rsidP="00FE5BA4">
      <w:pPr>
        <w:rPr>
          <w:rFonts w:cs="Calibri"/>
          <w:b/>
          <w:sz w:val="20"/>
          <w:szCs w:val="20"/>
        </w:rPr>
      </w:pPr>
      <w:r>
        <w:rPr>
          <w:rFonts w:cs="Calibri"/>
          <w:b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67E66A1F" wp14:editId="3298535A">
            <wp:simplePos x="0" y="0"/>
            <wp:positionH relativeFrom="column">
              <wp:posOffset>-352425</wp:posOffset>
            </wp:positionH>
            <wp:positionV relativeFrom="paragraph">
              <wp:posOffset>-74295</wp:posOffset>
            </wp:positionV>
            <wp:extent cx="7560316" cy="3600467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ular Meeting Agenda Hea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6" cy="3600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06272" w14:textId="77777777" w:rsidR="007C41F7" w:rsidRDefault="007C41F7" w:rsidP="00FE5BA4">
      <w:pPr>
        <w:rPr>
          <w:rFonts w:cs="Calibri"/>
          <w:b/>
          <w:sz w:val="20"/>
          <w:szCs w:val="20"/>
        </w:rPr>
      </w:pPr>
    </w:p>
    <w:p w14:paraId="68C90045" w14:textId="77777777" w:rsidR="007C41F7" w:rsidRDefault="007C41F7" w:rsidP="00FE5BA4">
      <w:pPr>
        <w:rPr>
          <w:rFonts w:cs="Calibri"/>
          <w:b/>
          <w:sz w:val="20"/>
          <w:szCs w:val="20"/>
        </w:rPr>
      </w:pPr>
    </w:p>
    <w:p w14:paraId="021C3B53" w14:textId="77777777" w:rsidR="007C41F7" w:rsidRDefault="007C41F7" w:rsidP="00FE5BA4">
      <w:pPr>
        <w:rPr>
          <w:rFonts w:cs="Calibri"/>
          <w:b/>
          <w:sz w:val="20"/>
          <w:szCs w:val="20"/>
        </w:rPr>
      </w:pPr>
    </w:p>
    <w:p w14:paraId="101C93FB" w14:textId="77777777" w:rsidR="007C41F7" w:rsidRDefault="007C41F7" w:rsidP="00FE5BA4">
      <w:pPr>
        <w:rPr>
          <w:rFonts w:cs="Calibri"/>
          <w:b/>
          <w:sz w:val="20"/>
          <w:szCs w:val="20"/>
        </w:rPr>
      </w:pPr>
    </w:p>
    <w:p w14:paraId="3365B9D6" w14:textId="77777777" w:rsidR="007C41F7" w:rsidRDefault="007C41F7" w:rsidP="00FE5BA4">
      <w:pPr>
        <w:rPr>
          <w:rFonts w:cs="Calibri"/>
          <w:b/>
          <w:sz w:val="20"/>
          <w:szCs w:val="20"/>
        </w:rPr>
      </w:pPr>
    </w:p>
    <w:p w14:paraId="60971351" w14:textId="1B9B06A0" w:rsidR="007C41F7" w:rsidRDefault="00781330" w:rsidP="00FE5BA4">
      <w:pPr>
        <w:rPr>
          <w:rFonts w:cs="Calibri"/>
          <w:b/>
          <w:sz w:val="20"/>
          <w:szCs w:val="20"/>
        </w:rPr>
      </w:pPr>
      <w:r w:rsidRPr="00781330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74BB9E" wp14:editId="505840E6">
                <wp:simplePos x="0" y="0"/>
                <wp:positionH relativeFrom="column">
                  <wp:posOffset>2647950</wp:posOffset>
                </wp:positionH>
                <wp:positionV relativeFrom="paragraph">
                  <wp:posOffset>121920</wp:posOffset>
                </wp:positionV>
                <wp:extent cx="1762125" cy="2381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5CDDA" w14:textId="0DFC4739" w:rsidR="00781330" w:rsidRPr="00221B1F" w:rsidRDefault="00781330" w:rsidP="00221B1F">
                            <w:pPr>
                              <w:rPr>
                                <w:rFonts w:ascii="Bahnschrift SemiLight" w:hAnsi="Bahnschrift SemiLight"/>
                              </w:rPr>
                            </w:pPr>
                            <w:r w:rsidRPr="00221B1F">
                              <w:rPr>
                                <w:rFonts w:ascii="Bahnschrift SemiLight" w:hAnsi="Bahnschrift SemiLight"/>
                              </w:rPr>
                              <w:t>January 25, 2023</w:t>
                            </w:r>
                            <w:r w:rsidR="00221B1F" w:rsidRPr="00221B1F">
                              <w:rPr>
                                <w:rFonts w:ascii="Bahnschrift SemiLight" w:hAnsi="Bahnschrift SemiLight"/>
                              </w:rPr>
                              <w:t xml:space="preserve"> - 7:00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8.5pt;margin-top:9.6pt;width:138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" stroked="f">
                <v:textbox>
                  <w:txbxContent>
                    <w:p w14:paraId="4A65CDDA" w14:textId="0DFC4739" w:rsidR="00781330" w:rsidRPr="00221B1F" w:rsidRDefault="00781330" w:rsidP="00221B1F">
                      <w:pPr>
                        <w:rPr>
                          <w:rFonts w:ascii="Bahnschrift SemiLight" w:hAnsi="Bahnschrift SemiLight"/>
                        </w:rPr>
                      </w:pPr>
                      <w:r w:rsidRPr="00221B1F">
                        <w:rPr>
                          <w:rFonts w:ascii="Bahnschrift SemiLight" w:hAnsi="Bahnschrift SemiLight"/>
                        </w:rPr>
                        <w:t>January 25, 2023</w:t>
                      </w:r>
                      <w:r w:rsidR="00221B1F" w:rsidRPr="00221B1F">
                        <w:rPr>
                          <w:rFonts w:ascii="Bahnschrift SemiLight" w:hAnsi="Bahnschrift SemiLight"/>
                        </w:rPr>
                        <w:t xml:space="preserve"> - 7:00 PM</w:t>
                      </w:r>
                    </w:p>
                  </w:txbxContent>
                </v:textbox>
              </v:shape>
            </w:pict>
          </mc:Fallback>
        </mc:AlternateContent>
      </w:r>
    </w:p>
    <w:p w14:paraId="1ECCFCB2" w14:textId="77777777" w:rsidR="007C41F7" w:rsidRDefault="007C41F7" w:rsidP="00FE5BA4">
      <w:pPr>
        <w:rPr>
          <w:rFonts w:cs="Calibri"/>
          <w:b/>
          <w:sz w:val="20"/>
          <w:szCs w:val="20"/>
        </w:rPr>
      </w:pPr>
    </w:p>
    <w:p w14:paraId="3906EC37" w14:textId="77777777" w:rsidR="007C41F7" w:rsidRDefault="007C41F7" w:rsidP="00FE5BA4">
      <w:pPr>
        <w:rPr>
          <w:rFonts w:cs="Calibri"/>
          <w:b/>
          <w:sz w:val="20"/>
          <w:szCs w:val="20"/>
        </w:rPr>
      </w:pPr>
    </w:p>
    <w:p w14:paraId="59A0D29F" w14:textId="77777777" w:rsidR="007C41F7" w:rsidRDefault="007C41F7" w:rsidP="00FE5BA4">
      <w:pPr>
        <w:rPr>
          <w:rFonts w:cs="Calibri"/>
          <w:b/>
          <w:sz w:val="20"/>
          <w:szCs w:val="20"/>
        </w:rPr>
      </w:pPr>
    </w:p>
    <w:p w14:paraId="09BCF309" w14:textId="77777777" w:rsidR="007C41F7" w:rsidRDefault="007C41F7" w:rsidP="00FE5BA4">
      <w:pPr>
        <w:rPr>
          <w:rFonts w:cs="Calibri"/>
          <w:b/>
          <w:sz w:val="20"/>
          <w:szCs w:val="20"/>
        </w:rPr>
      </w:pPr>
    </w:p>
    <w:p w14:paraId="30C44882" w14:textId="5678C698" w:rsidR="007C41F7" w:rsidRDefault="004B2371" w:rsidP="00FE5BA4">
      <w:pPr>
        <w:rPr>
          <w:rFonts w:cs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60DA0" wp14:editId="726798B9">
                <wp:simplePos x="0" y="0"/>
                <wp:positionH relativeFrom="column">
                  <wp:posOffset>5895975</wp:posOffset>
                </wp:positionH>
                <wp:positionV relativeFrom="paragraph">
                  <wp:posOffset>172720</wp:posOffset>
                </wp:positionV>
                <wp:extent cx="895350" cy="2286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D035C" w14:textId="1DFCF23D" w:rsidR="000E25FF" w:rsidRPr="000E25FF" w:rsidRDefault="000E25F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464.25pt;margin-top:13.6pt;width:70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" fillcolor="white [3201]" strokecolor="white [3212]" strokeweight="1pt">
                <v:textbox>
                  <w:txbxContent>
                    <w:p w14:paraId="55DD035C" w14:textId="1DFCF23D" w:rsidR="000E25FF" w:rsidRPr="000E25FF" w:rsidRDefault="000E25F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1E6B74" w14:textId="77777777" w:rsidR="007C41F7" w:rsidRDefault="007C41F7" w:rsidP="00FE5BA4">
      <w:pPr>
        <w:rPr>
          <w:rFonts w:cs="Calibri"/>
          <w:b/>
          <w:sz w:val="20"/>
          <w:szCs w:val="20"/>
        </w:rPr>
      </w:pPr>
    </w:p>
    <w:p w14:paraId="046E273C" w14:textId="7A2341B9" w:rsidR="006C5222" w:rsidRPr="00FE5BA4" w:rsidRDefault="006C5222" w:rsidP="00FE5BA4">
      <w:r>
        <w:rPr>
          <w:rFonts w:cs="Calibri"/>
          <w:b/>
          <w:sz w:val="20"/>
          <w:szCs w:val="20"/>
        </w:rPr>
        <w:t>Call to Order</w:t>
      </w:r>
    </w:p>
    <w:p w14:paraId="10E3E62B" w14:textId="413BA30D" w:rsidR="006C5222" w:rsidRDefault="006C5222" w:rsidP="006C5222">
      <w:pPr>
        <w:spacing w:after="0" w:line="240" w:lineRule="auto"/>
        <w:rPr>
          <w:rFonts w:cs="Calibri"/>
          <w:b/>
          <w:sz w:val="20"/>
          <w:szCs w:val="20"/>
        </w:rPr>
      </w:pPr>
    </w:p>
    <w:p w14:paraId="1201AA09" w14:textId="7FAD90A0" w:rsidR="006C5222" w:rsidRDefault="006C5222" w:rsidP="006C5222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Additions/Deletions to Agenda:</w:t>
      </w:r>
    </w:p>
    <w:p w14:paraId="64E4C766" w14:textId="77777777" w:rsidR="006C5222" w:rsidRDefault="006C5222" w:rsidP="006C5222">
      <w:pPr>
        <w:spacing w:after="0" w:line="240" w:lineRule="auto"/>
        <w:rPr>
          <w:rFonts w:cs="Calibri"/>
          <w:b/>
          <w:sz w:val="20"/>
          <w:szCs w:val="20"/>
        </w:rPr>
      </w:pPr>
    </w:p>
    <w:p w14:paraId="0BDEF607" w14:textId="634B2FE1" w:rsidR="00852969" w:rsidRDefault="006C5222" w:rsidP="00852969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Communications:  </w:t>
      </w:r>
      <w:r w:rsidR="00852969">
        <w:rPr>
          <w:rFonts w:cs="Calibri"/>
          <w:sz w:val="20"/>
          <w:szCs w:val="20"/>
        </w:rPr>
        <w:t>Annual Joint Meeting</w:t>
      </w:r>
    </w:p>
    <w:p w14:paraId="03912285" w14:textId="1D2AA13E" w:rsidR="00852969" w:rsidRDefault="00852969" w:rsidP="00852969">
      <w:pPr>
        <w:spacing w:after="0" w:line="240" w:lineRule="auto"/>
        <w:ind w:left="14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The annual joint meeting between the Village Council, Planning Commission and DDA will take place on February 21 at 7:30 PM, all DDA Board members are invited and encouraged to attend this collaborative meeting)</w:t>
      </w:r>
    </w:p>
    <w:p w14:paraId="4A3647DF" w14:textId="77777777" w:rsidR="00D250BE" w:rsidRDefault="00D250BE" w:rsidP="00852969">
      <w:pPr>
        <w:spacing w:after="0" w:line="240" w:lineRule="auto"/>
        <w:ind w:left="1440"/>
        <w:rPr>
          <w:rFonts w:cs="Calibri"/>
          <w:sz w:val="20"/>
          <w:szCs w:val="20"/>
        </w:rPr>
      </w:pPr>
    </w:p>
    <w:p w14:paraId="5A325E67" w14:textId="595C6FB5" w:rsidR="00D250BE" w:rsidRDefault="00D250BE" w:rsidP="00852969">
      <w:pPr>
        <w:spacing w:after="0" w:line="240" w:lineRule="auto"/>
        <w:ind w:left="14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Laura Tandy regarding financials</w:t>
      </w:r>
    </w:p>
    <w:p w14:paraId="6760BAB0" w14:textId="6046EA65" w:rsidR="00D66389" w:rsidRDefault="00D66389" w:rsidP="007C41F7">
      <w:pPr>
        <w:spacing w:after="0" w:line="240" w:lineRule="auto"/>
        <w:rPr>
          <w:rFonts w:cs="Calibri"/>
          <w:sz w:val="20"/>
          <w:szCs w:val="20"/>
        </w:rPr>
      </w:pPr>
    </w:p>
    <w:p w14:paraId="2860C976" w14:textId="4FE71C92" w:rsidR="006C5222" w:rsidRDefault="006C5222" w:rsidP="006C5222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Public Comments</w:t>
      </w:r>
      <w:r w:rsidR="007C41F7">
        <w:rPr>
          <w:rFonts w:cs="Calibri"/>
          <w:b/>
          <w:sz w:val="20"/>
          <w:szCs w:val="20"/>
        </w:rPr>
        <w:t xml:space="preserve"> </w:t>
      </w:r>
      <w:r w:rsidR="00223E8C">
        <w:rPr>
          <w:rFonts w:cs="Calibri"/>
          <w:b/>
          <w:sz w:val="20"/>
          <w:szCs w:val="20"/>
        </w:rPr>
        <w:t>(</w:t>
      </w:r>
      <w:r w:rsidR="007C41F7">
        <w:rPr>
          <w:rFonts w:cs="Calibri"/>
          <w:b/>
          <w:sz w:val="20"/>
          <w:szCs w:val="20"/>
        </w:rPr>
        <w:t>Agenda Items</w:t>
      </w:r>
      <w:r w:rsidR="00223E8C">
        <w:rPr>
          <w:rFonts w:cs="Calibri"/>
          <w:b/>
          <w:sz w:val="20"/>
          <w:szCs w:val="20"/>
        </w:rPr>
        <w:t>)</w:t>
      </w:r>
      <w:r>
        <w:rPr>
          <w:rFonts w:cs="Calibri"/>
          <w:b/>
          <w:sz w:val="20"/>
          <w:szCs w:val="20"/>
        </w:rPr>
        <w:t>:</w:t>
      </w:r>
    </w:p>
    <w:p w14:paraId="241D7F79" w14:textId="77777777" w:rsidR="006C5222" w:rsidRDefault="006C5222" w:rsidP="006C5222">
      <w:pPr>
        <w:spacing w:after="0" w:line="240" w:lineRule="auto"/>
        <w:rPr>
          <w:rFonts w:cs="Calibri"/>
          <w:b/>
          <w:sz w:val="20"/>
          <w:szCs w:val="20"/>
        </w:rPr>
      </w:pPr>
    </w:p>
    <w:p w14:paraId="1AB00300" w14:textId="77777777" w:rsidR="006C5222" w:rsidRDefault="006C5222" w:rsidP="006C5222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Consent Agenda:</w:t>
      </w:r>
    </w:p>
    <w:p w14:paraId="6D6FD9C2" w14:textId="77777777" w:rsidR="006C5222" w:rsidRDefault="006C5222" w:rsidP="006C5222">
      <w:pPr>
        <w:pStyle w:val="ListParagraph"/>
        <w:spacing w:after="0" w:line="240" w:lineRule="auto"/>
        <w:ind w:left="0"/>
        <w:rPr>
          <w:rFonts w:cs="Calibri"/>
          <w:b/>
          <w:sz w:val="20"/>
          <w:szCs w:val="20"/>
        </w:rPr>
      </w:pPr>
    </w:p>
    <w:p w14:paraId="7701E19B" w14:textId="77777777" w:rsidR="006C5222" w:rsidRDefault="006C5222" w:rsidP="006C5222">
      <w:pPr>
        <w:pStyle w:val="ListParagraph"/>
        <w:spacing w:after="0" w:line="240" w:lineRule="auto"/>
        <w:ind w:left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Approval of Minutes: </w:t>
      </w:r>
    </w:p>
    <w:p w14:paraId="0AEF292B" w14:textId="536A60A5" w:rsidR="006C5222" w:rsidRPr="00336A43" w:rsidRDefault="00336A43" w:rsidP="00336A43">
      <w:pPr>
        <w:spacing w:after="0" w:line="240" w:lineRule="auto"/>
        <w:ind w:firstLine="7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</w:t>
      </w:r>
      <w:r w:rsidR="00223E8C" w:rsidRPr="00336A43">
        <w:rPr>
          <w:rFonts w:cs="Calibri"/>
          <w:sz w:val="20"/>
          <w:szCs w:val="20"/>
        </w:rPr>
        <w:t>. Approval of December 21, 2022 Special Meeting Minutes</w:t>
      </w:r>
      <w:r w:rsidR="00C638F0" w:rsidRPr="00336A43">
        <w:rPr>
          <w:rFonts w:cs="Calibri"/>
          <w:sz w:val="20"/>
          <w:szCs w:val="20"/>
        </w:rPr>
        <w:t xml:space="preserve"> </w:t>
      </w:r>
    </w:p>
    <w:p w14:paraId="140B053B" w14:textId="3BD744D1" w:rsidR="006C5222" w:rsidRDefault="006C5222" w:rsidP="006C5222">
      <w:pPr>
        <w:pStyle w:val="ListParagraph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 xml:space="preserve">   </w:t>
      </w:r>
    </w:p>
    <w:p w14:paraId="0563E396" w14:textId="29F862D7" w:rsidR="00336A43" w:rsidRPr="004F7EBC" w:rsidRDefault="006C5222" w:rsidP="004F7EBC">
      <w:pPr>
        <w:pStyle w:val="ListParagraph"/>
        <w:spacing w:after="0" w:line="240" w:lineRule="auto"/>
        <w:ind w:left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Approval of Bills Payable</w:t>
      </w:r>
      <w:r w:rsidR="004B2371">
        <w:rPr>
          <w:rFonts w:cs="Calibri"/>
          <w:b/>
          <w:sz w:val="20"/>
          <w:szCs w:val="20"/>
        </w:rPr>
        <w:t>:</w:t>
      </w:r>
    </w:p>
    <w:tbl>
      <w:tblPr>
        <w:tblW w:w="7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4300"/>
        <w:gridCol w:w="1300"/>
        <w:gridCol w:w="1080"/>
      </w:tblGrid>
      <w:tr w:rsidR="00336A43" w14:paraId="6412224C" w14:textId="77777777" w:rsidTr="00336A43">
        <w:trPr>
          <w:trHeight w:val="28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E9BD3" w14:textId="77777777" w:rsidR="00336A43" w:rsidRDefault="00336A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CDF8C" w14:textId="77777777" w:rsidR="00336A43" w:rsidRDefault="00336A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8B4EE" w14:textId="77777777" w:rsidR="00336A43" w:rsidRDefault="00336A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Inv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#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1FBB5" w14:textId="77777777" w:rsidR="00336A43" w:rsidRDefault="00336A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</w:tr>
      <w:tr w:rsidR="00336A43" w14:paraId="45BD35A8" w14:textId="77777777" w:rsidTr="00336A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AABC1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BE566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C7589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5EFCD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36A43" w14:paraId="526B4792" w14:textId="77777777" w:rsidTr="00336A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051FD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6163A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Accunet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Web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F7534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02655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$493.50</w:t>
            </w:r>
          </w:p>
        </w:tc>
      </w:tr>
      <w:tr w:rsidR="00336A43" w14:paraId="326BBFD2" w14:textId="77777777" w:rsidTr="00336A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58AD2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B91E1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Angela Edwards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81451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04E61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$126.40</w:t>
            </w:r>
          </w:p>
        </w:tc>
      </w:tr>
      <w:tr w:rsidR="00336A43" w14:paraId="7A8C8219" w14:textId="77777777" w:rsidTr="00336A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ABA4C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9DBBD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Construction Code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FAB3E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92B3D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$61.00</w:t>
            </w:r>
          </w:p>
        </w:tc>
      </w:tr>
      <w:tr w:rsidR="00336A43" w14:paraId="263812BC" w14:textId="77777777" w:rsidTr="00336A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7E919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66A21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DTE-First Congregational Church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24C2D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15288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$72.14</w:t>
            </w:r>
          </w:p>
        </w:tc>
      </w:tr>
      <w:tr w:rsidR="00336A43" w14:paraId="5ACC1F90" w14:textId="77777777" w:rsidTr="00336A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37C47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12/19/2022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3A2A8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Hollie Miller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3F253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45E8D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$142.84</w:t>
            </w:r>
          </w:p>
        </w:tc>
      </w:tr>
      <w:tr w:rsidR="00336A43" w14:paraId="358116B0" w14:textId="77777777" w:rsidTr="00336A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3B712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10/31/2022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30CA0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Landscape Direct.net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81CDB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7E962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$127.50</w:t>
            </w:r>
          </w:p>
        </w:tc>
      </w:tr>
      <w:tr w:rsidR="00336A43" w14:paraId="5F3C1646" w14:textId="77777777" w:rsidTr="00336A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03FB8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95143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Paul </w:t>
            </w:r>
            <w:proofErr w:type="spellStart"/>
            <w:r>
              <w:rPr>
                <w:rFonts w:ascii="Calibri" w:hAnsi="Calibri" w:cs="Calibri"/>
                <w:color w:val="000000"/>
              </w:rPr>
              <w:t>Randazzo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F1B88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FFFFB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$200.00</w:t>
            </w:r>
          </w:p>
        </w:tc>
      </w:tr>
      <w:tr w:rsidR="00336A43" w14:paraId="3D3D22FB" w14:textId="77777777" w:rsidTr="00336A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F7052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4BB0C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Touma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Watson, Whaling, </w:t>
            </w:r>
            <w:proofErr w:type="spellStart"/>
            <w:r>
              <w:rPr>
                <w:rFonts w:ascii="Calibri" w:hAnsi="Calibri" w:cs="Calibri"/>
                <w:color w:val="000000"/>
              </w:rPr>
              <w:t>Coury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</w:rPr>
              <w:t>Stremers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8C394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3E74D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$1,267.50</w:t>
            </w:r>
          </w:p>
        </w:tc>
      </w:tr>
      <w:tr w:rsidR="00336A43" w14:paraId="04AFC74E" w14:textId="77777777" w:rsidTr="00336A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3BEE3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12/9/2022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F0427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Touma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Watson, Whaling, </w:t>
            </w:r>
            <w:proofErr w:type="spellStart"/>
            <w:r>
              <w:rPr>
                <w:rFonts w:ascii="Calibri" w:hAnsi="Calibri" w:cs="Calibri"/>
                <w:color w:val="000000"/>
              </w:rPr>
              <w:t>Coury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</w:rPr>
              <w:t>Stremers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EFF0C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B2FA5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$97.50</w:t>
            </w:r>
          </w:p>
        </w:tc>
      </w:tr>
      <w:tr w:rsidR="00336A43" w14:paraId="13C7694D" w14:textId="77777777" w:rsidTr="00336A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DA033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12/5/2022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7AC73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 City Times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FB583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30E46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$180.00</w:t>
            </w:r>
          </w:p>
        </w:tc>
      </w:tr>
      <w:tr w:rsidR="00336A43" w14:paraId="6DF4EFD7" w14:textId="77777777" w:rsidTr="00336A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F6897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12/31/2022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C5CD9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Village of Almont - Water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2AB34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EB079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$223.34</w:t>
            </w:r>
          </w:p>
        </w:tc>
      </w:tr>
      <w:tr w:rsidR="00336A43" w14:paraId="5C7E2DE3" w14:textId="77777777" w:rsidTr="00336A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1FBCC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11/30/2022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5A225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Village of Almont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A2188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22-0001929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5522B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$109.59</w:t>
            </w:r>
          </w:p>
        </w:tc>
      </w:tr>
      <w:tr w:rsidR="00336A43" w14:paraId="428C18A3" w14:textId="77777777" w:rsidTr="00336A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33760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11/23/2022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05CE1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Village of Almont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7F916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22-0001923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B7032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$5.97</w:t>
            </w:r>
          </w:p>
        </w:tc>
      </w:tr>
      <w:tr w:rsidR="00336A43" w14:paraId="493C1F29" w14:textId="77777777" w:rsidTr="00336A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A0354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E6664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Village of Almont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AB8A3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23-0001946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A026F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$146.70</w:t>
            </w:r>
          </w:p>
        </w:tc>
      </w:tr>
      <w:tr w:rsidR="00336A43" w14:paraId="09CAB59D" w14:textId="77777777" w:rsidTr="00336A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442A3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D196B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Village of Almont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4EC2B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23-0001940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526B4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$30.50</w:t>
            </w:r>
          </w:p>
        </w:tc>
      </w:tr>
      <w:tr w:rsidR="00336A43" w14:paraId="40BC7A8C" w14:textId="77777777" w:rsidTr="00336A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60301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E1554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Yard Services </w:t>
            </w:r>
            <w:proofErr w:type="spellStart"/>
            <w:r>
              <w:rPr>
                <w:rFonts w:ascii="Calibri" w:hAnsi="Calibri" w:cs="Calibri"/>
                <w:color w:val="000000"/>
              </w:rPr>
              <w:t>Inc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51ACB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1D171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$1,275.00</w:t>
            </w:r>
          </w:p>
        </w:tc>
      </w:tr>
      <w:tr w:rsidR="00336A43" w14:paraId="62DB9A26" w14:textId="77777777" w:rsidTr="00336A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623EE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12/31/2022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D22F2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Yard Services </w:t>
            </w:r>
            <w:proofErr w:type="spellStart"/>
            <w:r>
              <w:rPr>
                <w:rFonts w:ascii="Calibri" w:hAnsi="Calibri" w:cs="Calibri"/>
                <w:color w:val="000000"/>
              </w:rPr>
              <w:t>Inc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294AC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E86F0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$300.00</w:t>
            </w:r>
          </w:p>
        </w:tc>
      </w:tr>
      <w:tr w:rsidR="00336A43" w14:paraId="12364EB2" w14:textId="77777777" w:rsidTr="00336A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59267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12/31/2022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E30CA" w14:textId="77777777" w:rsidR="00336A43" w:rsidRDefault="00336A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Yard Services </w:t>
            </w:r>
            <w:proofErr w:type="spellStart"/>
            <w:r>
              <w:rPr>
                <w:rFonts w:ascii="Calibri" w:hAnsi="Calibri" w:cs="Calibri"/>
                <w:color w:val="000000"/>
              </w:rPr>
              <w:t>Inc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29823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35FFE" w14:textId="77777777" w:rsidR="00336A43" w:rsidRDefault="00336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$12,545.00</w:t>
            </w:r>
          </w:p>
        </w:tc>
      </w:tr>
    </w:tbl>
    <w:p w14:paraId="55D6F1F1" w14:textId="77777777" w:rsidR="004F7EBC" w:rsidRDefault="004F7EBC" w:rsidP="004F7EBC">
      <w:pPr>
        <w:pStyle w:val="ListParagraph"/>
        <w:spacing w:after="0" w:line="240" w:lineRule="auto"/>
        <w:ind w:left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Treasurer’s Report:      </w:t>
      </w:r>
    </w:p>
    <w:p w14:paraId="320C7C13" w14:textId="77777777" w:rsidR="004F7EBC" w:rsidRDefault="004F7EBC" w:rsidP="004F7EBC">
      <w:pPr>
        <w:tabs>
          <w:tab w:val="left" w:pos="7020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          A. November Balance Sheet</w:t>
      </w:r>
    </w:p>
    <w:p w14:paraId="2400B05B" w14:textId="77777777" w:rsidR="004F7EBC" w:rsidRDefault="004F7EBC" w:rsidP="004F7EBC">
      <w:pPr>
        <w:tabs>
          <w:tab w:val="left" w:pos="7020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          B. November Profit &amp; Loss Budget</w:t>
      </w:r>
    </w:p>
    <w:p w14:paraId="497A6987" w14:textId="77777777" w:rsidR="004F7EBC" w:rsidRDefault="004F7EBC" w:rsidP="004F7EBC">
      <w:pPr>
        <w:tabs>
          <w:tab w:val="left" w:pos="7020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          C. November Profit &amp; Loss</w:t>
      </w:r>
    </w:p>
    <w:p w14:paraId="782F2B0B" w14:textId="77777777" w:rsidR="004F7EBC" w:rsidRDefault="004F7EBC" w:rsidP="004F7EBC">
      <w:pPr>
        <w:tabs>
          <w:tab w:val="left" w:pos="7020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          D. December Check Register</w:t>
      </w:r>
    </w:p>
    <w:p w14:paraId="44933E61" w14:textId="77777777" w:rsidR="004F7EBC" w:rsidRDefault="004F7EBC" w:rsidP="004F7EBC">
      <w:pPr>
        <w:tabs>
          <w:tab w:val="left" w:pos="7020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          E. December Balance Sheet</w:t>
      </w:r>
    </w:p>
    <w:p w14:paraId="5FCCF2F7" w14:textId="77777777" w:rsidR="004F7EBC" w:rsidRDefault="004F7EBC" w:rsidP="004F7EBC">
      <w:pPr>
        <w:tabs>
          <w:tab w:val="left" w:pos="7020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          F. December Profit &amp; Loss Budget</w:t>
      </w:r>
    </w:p>
    <w:p w14:paraId="5491E4DE" w14:textId="77777777" w:rsidR="004F7EBC" w:rsidRDefault="004F7EBC" w:rsidP="004F7EBC">
      <w:pPr>
        <w:tabs>
          <w:tab w:val="left" w:pos="7020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          G. December Profit &amp; Loss</w:t>
      </w:r>
    </w:p>
    <w:p w14:paraId="7C05EB24" w14:textId="77777777" w:rsidR="004F7EBC" w:rsidRDefault="004F7EBC" w:rsidP="004F7EBC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0A1AC3C2" w14:textId="77777777" w:rsidR="004F7EBC" w:rsidRDefault="004F7EBC" w:rsidP="004F7EBC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Director’s Report:</w:t>
      </w:r>
    </w:p>
    <w:p w14:paraId="5D8CEC2B" w14:textId="4C199A03" w:rsidR="004F7EBC" w:rsidRDefault="004F7EBC" w:rsidP="004F7EBC">
      <w:pPr>
        <w:spacing w:after="0" w:line="240" w:lineRule="auto"/>
        <w:ind w:firstLine="720"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A. </w:t>
      </w:r>
      <w:r>
        <w:rPr>
          <w:rFonts w:cs="Calibri"/>
          <w:sz w:val="20"/>
          <w:szCs w:val="20"/>
        </w:rPr>
        <w:t>January 2023</w:t>
      </w:r>
    </w:p>
    <w:p w14:paraId="024D1F97" w14:textId="77777777" w:rsidR="004F7EBC" w:rsidRDefault="004F7EBC" w:rsidP="004F7EBC">
      <w:pPr>
        <w:tabs>
          <w:tab w:val="left" w:pos="2085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New Business:</w:t>
      </w:r>
    </w:p>
    <w:p w14:paraId="63C1A1E5" w14:textId="77777777" w:rsidR="004F7EBC" w:rsidRDefault="004F7EBC" w:rsidP="004F7EBC">
      <w:pPr>
        <w:spacing w:after="0" w:line="240" w:lineRule="auto"/>
        <w:ind w:firstLine="7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A.</w:t>
      </w:r>
      <w:r w:rsidRPr="00852969">
        <w:rPr>
          <w:rFonts w:cs="Calibri"/>
          <w:sz w:val="20"/>
          <w:szCs w:val="20"/>
        </w:rPr>
        <w:t xml:space="preserve"> Agreement </w:t>
      </w:r>
      <w:proofErr w:type="gramStart"/>
      <w:r w:rsidRPr="00852969">
        <w:rPr>
          <w:rFonts w:cs="Calibri"/>
          <w:sz w:val="20"/>
          <w:szCs w:val="20"/>
        </w:rPr>
        <w:t>Between</w:t>
      </w:r>
      <w:proofErr w:type="gramEnd"/>
      <w:r w:rsidRPr="00852969">
        <w:rPr>
          <w:rFonts w:cs="Calibri"/>
          <w:sz w:val="20"/>
          <w:szCs w:val="20"/>
        </w:rPr>
        <w:t xml:space="preserve"> Council &amp; DDA for Financials</w:t>
      </w:r>
    </w:p>
    <w:p w14:paraId="166CB752" w14:textId="77777777" w:rsidR="004F7EBC" w:rsidRDefault="004F7EBC" w:rsidP="004F7EBC">
      <w:pPr>
        <w:spacing w:after="0" w:line="240" w:lineRule="auto"/>
        <w:ind w:firstLine="720"/>
        <w:rPr>
          <w:rFonts w:cs="Calibri"/>
          <w:sz w:val="20"/>
          <w:szCs w:val="20"/>
        </w:rPr>
      </w:pPr>
    </w:p>
    <w:p w14:paraId="63C18932" w14:textId="77777777" w:rsidR="004F7EBC" w:rsidRDefault="004F7EBC" w:rsidP="004F7EBC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B. Treasurer Duties/ Signers on Account</w:t>
      </w:r>
    </w:p>
    <w:p w14:paraId="12B93D27" w14:textId="77777777" w:rsidR="004F7EBC" w:rsidRDefault="004F7EBC" w:rsidP="004F7EBC">
      <w:pPr>
        <w:spacing w:after="0" w:line="240" w:lineRule="auto"/>
        <w:rPr>
          <w:rFonts w:cs="Calibri"/>
          <w:sz w:val="20"/>
          <w:szCs w:val="20"/>
        </w:rPr>
      </w:pPr>
    </w:p>
    <w:p w14:paraId="676BA98D" w14:textId="77777777" w:rsidR="004F7EBC" w:rsidRDefault="004F7EBC" w:rsidP="004F7EBC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C. Lawsuit Update</w:t>
      </w:r>
    </w:p>
    <w:p w14:paraId="285482C1" w14:textId="77777777" w:rsidR="004F7EBC" w:rsidRDefault="004F7EBC" w:rsidP="004F7EBC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4D28FB9B" w14:textId="77777777" w:rsidR="004F7EBC" w:rsidRDefault="004F7EBC" w:rsidP="004F7EBC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D. Director Applications</w:t>
      </w:r>
    </w:p>
    <w:p w14:paraId="38494CD0" w14:textId="77777777" w:rsidR="004F7EBC" w:rsidRDefault="004F7EBC" w:rsidP="004F7EBC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D66389">
        <w:rPr>
          <w:rFonts w:cs="Calibri"/>
          <w:sz w:val="20"/>
          <w:szCs w:val="20"/>
          <w:highlight w:val="yellow"/>
        </w:rPr>
        <w:t xml:space="preserve"> </w:t>
      </w:r>
    </w:p>
    <w:p w14:paraId="6F14A9CA" w14:textId="77777777" w:rsidR="004F7EBC" w:rsidRDefault="004F7EBC" w:rsidP="004F7EBC">
      <w:pPr>
        <w:spacing w:after="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E. Applications for Appointment to DDA Board</w:t>
      </w:r>
    </w:p>
    <w:p w14:paraId="06C2AF9C" w14:textId="77777777" w:rsidR="004F7EBC" w:rsidRDefault="004F7EBC" w:rsidP="004F7EBC">
      <w:pPr>
        <w:spacing w:after="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75D7A5A5" w14:textId="77777777" w:rsidR="004F7EBC" w:rsidRDefault="004F7EBC" w:rsidP="004F7EBC">
      <w:pPr>
        <w:spacing w:after="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F. Historical Walking Tour Signs and Maps</w:t>
      </w:r>
    </w:p>
    <w:p w14:paraId="6CFAB110" w14:textId="77777777" w:rsidR="004F7EBC" w:rsidRDefault="004F7EBC" w:rsidP="004F7EBC">
      <w:pPr>
        <w:spacing w:after="0" w:line="240" w:lineRule="auto"/>
        <w:ind w:left="720"/>
        <w:rPr>
          <w:rFonts w:cs="Calibri"/>
          <w:sz w:val="20"/>
          <w:szCs w:val="20"/>
        </w:rPr>
      </w:pPr>
    </w:p>
    <w:p w14:paraId="6867920B" w14:textId="77777777" w:rsidR="004F7EBC" w:rsidRDefault="004F7EBC" w:rsidP="004F7EBC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G. Trash Cans</w:t>
      </w:r>
    </w:p>
    <w:p w14:paraId="685AAB1A" w14:textId="77777777" w:rsidR="004F7EBC" w:rsidRDefault="004F7EBC" w:rsidP="004F7EBC">
      <w:pPr>
        <w:spacing w:after="0" w:line="240" w:lineRule="auto"/>
        <w:rPr>
          <w:rFonts w:cs="Calibri"/>
          <w:sz w:val="20"/>
          <w:szCs w:val="20"/>
        </w:rPr>
      </w:pPr>
    </w:p>
    <w:p w14:paraId="7962EEFD" w14:textId="77777777" w:rsidR="004F7EBC" w:rsidRDefault="004F7EBC" w:rsidP="004F7EBC">
      <w:pPr>
        <w:spacing w:after="0" w:line="240" w:lineRule="auto"/>
        <w:ind w:firstLine="7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H.  Clock Painting</w:t>
      </w:r>
    </w:p>
    <w:p w14:paraId="63776B5A" w14:textId="77777777" w:rsidR="004F7EBC" w:rsidRDefault="004F7EBC" w:rsidP="004F7EBC">
      <w:pPr>
        <w:spacing w:after="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775E36E1" w14:textId="77777777" w:rsidR="004F7EBC" w:rsidRDefault="004F7EBC" w:rsidP="004F7EBC">
      <w:pPr>
        <w:spacing w:after="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I. Business Surveys</w:t>
      </w:r>
    </w:p>
    <w:p w14:paraId="746C581C" w14:textId="77777777" w:rsidR="004F7EBC" w:rsidRDefault="004F7EBC" w:rsidP="004F7EBC">
      <w:pPr>
        <w:spacing w:after="0" w:line="240" w:lineRule="auto"/>
        <w:ind w:left="720"/>
        <w:rPr>
          <w:rFonts w:cs="Calibri"/>
          <w:sz w:val="20"/>
          <w:szCs w:val="20"/>
        </w:rPr>
      </w:pPr>
    </w:p>
    <w:p w14:paraId="7B7D2C78" w14:textId="77777777" w:rsidR="004F7EBC" w:rsidRDefault="004F7EBC" w:rsidP="004F7EBC">
      <w:pPr>
        <w:spacing w:after="0" w:line="240" w:lineRule="auto"/>
        <w:ind w:firstLine="7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J. New Business Welcome Packet/ DDA Business Brochure</w:t>
      </w:r>
    </w:p>
    <w:p w14:paraId="0C1FF301" w14:textId="77777777" w:rsidR="004F7EBC" w:rsidRDefault="004F7EBC" w:rsidP="004F7EBC">
      <w:pPr>
        <w:spacing w:after="0" w:line="240" w:lineRule="auto"/>
        <w:ind w:firstLine="720"/>
        <w:rPr>
          <w:rFonts w:cs="Calibri"/>
          <w:sz w:val="20"/>
          <w:szCs w:val="20"/>
        </w:rPr>
      </w:pPr>
    </w:p>
    <w:p w14:paraId="40BA2722" w14:textId="77777777" w:rsidR="004F7EBC" w:rsidRDefault="004F7EBC" w:rsidP="004F7EBC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K. Events</w:t>
      </w:r>
    </w:p>
    <w:p w14:paraId="407C1EEA" w14:textId="77777777" w:rsidR="004F7EBC" w:rsidRPr="00256391" w:rsidRDefault="004F7EBC" w:rsidP="004F7EBC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3DB728D5" w14:textId="1BA66969" w:rsidR="004F7EBC" w:rsidRPr="00256391" w:rsidRDefault="004F7EBC" w:rsidP="004F7EBC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Old Business:</w:t>
      </w:r>
    </w:p>
    <w:p w14:paraId="36A64A39" w14:textId="77777777" w:rsidR="004F7EBC" w:rsidRDefault="004F7EBC" w:rsidP="004F7EBC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14:paraId="247A3431" w14:textId="77777777" w:rsidR="004F7EBC" w:rsidRDefault="004F7EBC" w:rsidP="004F7EBC">
      <w:pPr>
        <w:spacing w:after="0" w:line="240" w:lineRule="auto"/>
        <w:ind w:firstLine="7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A.   Holly Day Parade</w:t>
      </w:r>
    </w:p>
    <w:p w14:paraId="7F30FA36" w14:textId="77777777" w:rsidR="004F7EBC" w:rsidRDefault="004F7EBC" w:rsidP="004F7EBC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14FBF596" w14:textId="77777777" w:rsidR="004F7EBC" w:rsidRDefault="004F7EBC" w:rsidP="004F7EBC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Public Comments (Non A</w:t>
      </w:r>
      <w:r w:rsidRPr="007C41F7">
        <w:rPr>
          <w:rFonts w:cs="Calibri"/>
          <w:b/>
          <w:sz w:val="20"/>
          <w:szCs w:val="20"/>
        </w:rPr>
        <w:t>genda items):</w:t>
      </w:r>
    </w:p>
    <w:p w14:paraId="21093AA9" w14:textId="77777777" w:rsidR="004F7EBC" w:rsidRDefault="004F7EBC" w:rsidP="004F7EBC">
      <w:pPr>
        <w:spacing w:after="0" w:line="240" w:lineRule="auto"/>
        <w:rPr>
          <w:rFonts w:cs="Calibri"/>
          <w:b/>
          <w:sz w:val="20"/>
          <w:szCs w:val="20"/>
        </w:rPr>
      </w:pPr>
    </w:p>
    <w:p w14:paraId="7A1C1D96" w14:textId="77777777" w:rsidR="004F7EBC" w:rsidRDefault="004F7EBC" w:rsidP="004F7EBC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Board Questions and Comments</w:t>
      </w:r>
    </w:p>
    <w:p w14:paraId="00F5C628" w14:textId="77777777" w:rsidR="004F7EBC" w:rsidRDefault="004F7EBC" w:rsidP="004F7EBC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Adjourn</w:t>
      </w:r>
    </w:p>
    <w:p w14:paraId="330A8504" w14:textId="77777777" w:rsidR="00336A43" w:rsidRPr="004B2371" w:rsidRDefault="00336A43" w:rsidP="004B2371">
      <w:pPr>
        <w:spacing w:after="0" w:line="240" w:lineRule="auto"/>
        <w:rPr>
          <w:rFonts w:cs="Calibri"/>
          <w:sz w:val="20"/>
          <w:szCs w:val="20"/>
        </w:rPr>
        <w:sectPr w:rsidR="00336A43" w:rsidRPr="004B2371">
          <w:pgSz w:w="12240" w:h="15840"/>
          <w:pgMar w:top="432" w:right="288" w:bottom="432" w:left="720" w:header="720" w:footer="720" w:gutter="0"/>
          <w:cols w:space="720"/>
        </w:sectPr>
      </w:pPr>
    </w:p>
    <w:p w14:paraId="241BDFCE" w14:textId="654E35AD" w:rsidR="006C5222" w:rsidRPr="006C5222" w:rsidRDefault="006C5222" w:rsidP="006C5222">
      <w:pPr>
        <w:rPr>
          <w:b/>
          <w:bCs/>
        </w:rPr>
      </w:pPr>
      <w:bookmarkStart w:id="0" w:name="_GoBack"/>
      <w:bookmarkEnd w:id="0"/>
    </w:p>
    <w:sectPr w:rsidR="006C5222" w:rsidRPr="006C5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664B8" w14:textId="77777777" w:rsidR="00C97F4E" w:rsidRDefault="00C97F4E" w:rsidP="00E639F5">
      <w:pPr>
        <w:spacing w:after="0" w:line="240" w:lineRule="auto"/>
      </w:pPr>
      <w:r>
        <w:separator/>
      </w:r>
    </w:p>
  </w:endnote>
  <w:endnote w:type="continuationSeparator" w:id="0">
    <w:p w14:paraId="07F5DECB" w14:textId="77777777" w:rsidR="00C97F4E" w:rsidRDefault="00C97F4E" w:rsidP="00E6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C346E" w14:textId="77777777" w:rsidR="00C97F4E" w:rsidRDefault="00C97F4E" w:rsidP="00E639F5">
      <w:pPr>
        <w:spacing w:after="0" w:line="240" w:lineRule="auto"/>
      </w:pPr>
      <w:r>
        <w:separator/>
      </w:r>
    </w:p>
  </w:footnote>
  <w:footnote w:type="continuationSeparator" w:id="0">
    <w:p w14:paraId="3709D352" w14:textId="77777777" w:rsidR="00C97F4E" w:rsidRDefault="00C97F4E" w:rsidP="00E63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05C4"/>
    <w:multiLevelType w:val="hybridMultilevel"/>
    <w:tmpl w:val="B4A6E3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842C5E"/>
    <w:multiLevelType w:val="hybridMultilevel"/>
    <w:tmpl w:val="CD3C2458"/>
    <w:lvl w:ilvl="0" w:tplc="A10CBD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6B1447"/>
    <w:multiLevelType w:val="hybridMultilevel"/>
    <w:tmpl w:val="EA16D57E"/>
    <w:lvl w:ilvl="0" w:tplc="0F9E7206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22"/>
    <w:rsid w:val="00052A38"/>
    <w:rsid w:val="000A4D05"/>
    <w:rsid w:val="000E25FF"/>
    <w:rsid w:val="00121CEC"/>
    <w:rsid w:val="00151AB6"/>
    <w:rsid w:val="00181B6D"/>
    <w:rsid w:val="001D1A48"/>
    <w:rsid w:val="001D69E7"/>
    <w:rsid w:val="00216270"/>
    <w:rsid w:val="00221B1F"/>
    <w:rsid w:val="00223E8C"/>
    <w:rsid w:val="0023713A"/>
    <w:rsid w:val="00256391"/>
    <w:rsid w:val="00262BDD"/>
    <w:rsid w:val="00310678"/>
    <w:rsid w:val="00336A43"/>
    <w:rsid w:val="003E524C"/>
    <w:rsid w:val="00490358"/>
    <w:rsid w:val="004B2371"/>
    <w:rsid w:val="004F7EBC"/>
    <w:rsid w:val="00512E45"/>
    <w:rsid w:val="006C5222"/>
    <w:rsid w:val="006E4481"/>
    <w:rsid w:val="007017F4"/>
    <w:rsid w:val="00741FC7"/>
    <w:rsid w:val="00781330"/>
    <w:rsid w:val="007C41F7"/>
    <w:rsid w:val="00852969"/>
    <w:rsid w:val="008C16A3"/>
    <w:rsid w:val="009F70BD"/>
    <w:rsid w:val="00AD6237"/>
    <w:rsid w:val="00B011A2"/>
    <w:rsid w:val="00B23CDB"/>
    <w:rsid w:val="00BA2D04"/>
    <w:rsid w:val="00BE2415"/>
    <w:rsid w:val="00BF0ECB"/>
    <w:rsid w:val="00C638F0"/>
    <w:rsid w:val="00C97F4E"/>
    <w:rsid w:val="00CD3123"/>
    <w:rsid w:val="00D250BE"/>
    <w:rsid w:val="00D66389"/>
    <w:rsid w:val="00E639F5"/>
    <w:rsid w:val="00EE3FD5"/>
    <w:rsid w:val="00F275FB"/>
    <w:rsid w:val="00F84674"/>
    <w:rsid w:val="00FB221B"/>
    <w:rsid w:val="00F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C8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B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22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63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9F5"/>
  </w:style>
  <w:style w:type="paragraph" w:styleId="Footer">
    <w:name w:val="footer"/>
    <w:basedOn w:val="Normal"/>
    <w:link w:val="FooterChar"/>
    <w:uiPriority w:val="99"/>
    <w:unhideWhenUsed/>
    <w:rsid w:val="00E63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9F5"/>
  </w:style>
  <w:style w:type="paragraph" w:styleId="BalloonText">
    <w:name w:val="Balloon Text"/>
    <w:basedOn w:val="Normal"/>
    <w:link w:val="BalloonTextChar"/>
    <w:uiPriority w:val="99"/>
    <w:semiHidden/>
    <w:unhideWhenUsed/>
    <w:rsid w:val="007C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F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1B1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1B1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1B1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B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22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63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9F5"/>
  </w:style>
  <w:style w:type="paragraph" w:styleId="Footer">
    <w:name w:val="footer"/>
    <w:basedOn w:val="Normal"/>
    <w:link w:val="FooterChar"/>
    <w:uiPriority w:val="99"/>
    <w:unhideWhenUsed/>
    <w:rsid w:val="00E63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9F5"/>
  </w:style>
  <w:style w:type="paragraph" w:styleId="BalloonText">
    <w:name w:val="Balloon Text"/>
    <w:basedOn w:val="Normal"/>
    <w:link w:val="BalloonTextChar"/>
    <w:uiPriority w:val="99"/>
    <w:semiHidden/>
    <w:unhideWhenUsed/>
    <w:rsid w:val="007C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F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1B1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1B1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1B1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096D-F35F-4F39-9697-3269B17E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Edwards</dc:creator>
  <cp:lastModifiedBy>Almont DDA</cp:lastModifiedBy>
  <cp:revision>4</cp:revision>
  <cp:lastPrinted>2023-01-23T21:14:00Z</cp:lastPrinted>
  <dcterms:created xsi:type="dcterms:W3CDTF">2023-01-23T21:17:00Z</dcterms:created>
  <dcterms:modified xsi:type="dcterms:W3CDTF">2023-01-24T07:41:00Z</dcterms:modified>
</cp:coreProperties>
</file>